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届浙江省大学生多媒体作品设计竞赛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参赛报名表</w:t>
      </w:r>
    </w:p>
    <w:tbl>
      <w:tblPr>
        <w:tblStyle w:val="4"/>
        <w:tblW w:w="929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540"/>
        <w:gridCol w:w="1080"/>
        <w:gridCol w:w="1620"/>
        <w:gridCol w:w="1080"/>
        <w:gridCol w:w="1440"/>
        <w:gridCol w:w="2080"/>
        <w:gridCol w:w="80"/>
      </w:tblGrid>
      <w:tr>
        <w:trPr>
          <w:gridAfter w:val="1"/>
          <w:wAfter w:w="80" w:type="dxa"/>
          <w:trHeight w:val="61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51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数字教育资源</w:t>
            </w:r>
            <w:r>
              <w:rPr>
                <w:rFonts w:hint="eastAsia" w:ascii="宋体" w:hAnsi="宋体"/>
              </w:rPr>
              <w:t>类（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交互式数字资源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微课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教育APP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虚拟或增强型实验）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动态海报类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□动</w:t>
            </w:r>
            <w:r>
              <w:rPr>
                <w:rFonts w:hint="eastAsia" w:ascii="宋体" w:hAnsi="宋体"/>
              </w:rPr>
              <w:t>画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微电影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VR/AR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Hans"/>
              </w:rPr>
              <w:t>数字音乐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Hans"/>
              </w:rPr>
              <w:t>数字科普作品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</w:p>
        </w:tc>
      </w:tr>
      <w:tr>
        <w:trPr>
          <w:gridAfter w:val="1"/>
          <w:wAfter w:w="80" w:type="dxa"/>
          <w:trHeight w:val="51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8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510" w:hRule="atLeast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08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510" w:hRule="atLeast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600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rPr>
          <w:gridAfter w:val="1"/>
          <w:wAfter w:w="80" w:type="dxa"/>
          <w:trHeight w:val="427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600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427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600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80" w:type="dxa"/>
          <w:trHeight w:val="51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600" w:type="dxa"/>
            <w:gridSpan w:val="3"/>
            <w:vAlign w:val="center"/>
          </w:tcPr>
          <w:p/>
        </w:tc>
      </w:tr>
      <w:tr>
        <w:trPr>
          <w:gridAfter w:val="1"/>
          <w:wAfter w:w="80" w:type="dxa"/>
          <w:trHeight w:val="3350" w:hRule="atLeast"/>
        </w:trPr>
        <w:tc>
          <w:tcPr>
            <w:tcW w:w="9214" w:type="dxa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同时所填信息应与网上报名系统中信息一致。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网上注册信息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应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与报名表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一致</w:t>
            </w:r>
            <w:r>
              <w:rPr>
                <w:rFonts w:hint="default" w:ascii="宋体" w:hAnsi="宋体"/>
                <w:b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如因信息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不一致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而导致问题发生时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责任自行承担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所有作品应提供作品源文件、作品</w:t>
            </w:r>
            <w:r>
              <w:rPr>
                <w:rFonts w:hint="eastAsia" w:ascii="宋体" w:hAnsi="宋体"/>
                <w:kern w:val="0"/>
                <w:szCs w:val="21"/>
              </w:rPr>
              <w:t>运行</w:t>
            </w:r>
            <w:r>
              <w:rPr>
                <w:rFonts w:ascii="宋体" w:hAnsi="宋体"/>
                <w:kern w:val="0"/>
                <w:szCs w:val="21"/>
              </w:rPr>
              <w:t>文件、作品演示文件（用于</w:t>
            </w:r>
            <w:r>
              <w:rPr>
                <w:rFonts w:hint="eastAsia" w:ascii="宋体" w:hAnsi="宋体"/>
                <w:kern w:val="0"/>
                <w:szCs w:val="21"/>
              </w:rPr>
              <w:t>网络评审</w:t>
            </w:r>
            <w:r>
              <w:rPr>
                <w:rFonts w:ascii="宋体" w:hAnsi="宋体"/>
                <w:kern w:val="0"/>
                <w:szCs w:val="21"/>
              </w:rPr>
              <w:t>及公示）</w:t>
            </w:r>
            <w:r>
              <w:rPr>
                <w:rFonts w:hint="eastAsia" w:ascii="宋体" w:hAnsi="宋体"/>
              </w:rPr>
              <w:t>和说明文件，并严格遵守《作品规范》（详见竞赛网站http://duomeitizx.zj.moocollege.com/）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（指运行文件、演示文件、源文件）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  <w:r>
              <w:rPr>
                <w:rFonts w:hint="eastAsia" w:ascii="宋体" w:hAnsi="宋体"/>
              </w:rPr>
              <w:t>创作中如使用了素材，务必在报名表中详细注明出处，并取得授权;如使用AIGC工具辅助创作，须在报名表中予以注明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hint="eastAsia" w:ascii="宋体" w:hAnsi="宋体"/>
                <w:kern w:val="0"/>
                <w:szCs w:val="21"/>
              </w:rPr>
              <w:t>和浙江省文化和旅游厅</w:t>
            </w:r>
            <w:r>
              <w:rPr>
                <w:rFonts w:ascii="宋体" w:hAnsi="宋体"/>
                <w:kern w:val="0"/>
                <w:szCs w:val="21"/>
              </w:rPr>
              <w:t>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rPr>
          <w:gridAfter w:val="1"/>
          <w:wAfter w:w="80" w:type="dxa"/>
          <w:trHeight w:val="1679" w:hRule="atLeast"/>
        </w:trPr>
        <w:tc>
          <w:tcPr>
            <w:tcW w:w="9214" w:type="dxa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>
        <w:trPr>
          <w:trHeight w:val="13688" w:hRule="atLeast"/>
        </w:trPr>
        <w:tc>
          <w:tcPr>
            <w:tcW w:w="9294" w:type="dxa"/>
            <w:gridSpan w:val="8"/>
          </w:tcPr>
          <w:p>
            <w:pPr>
              <w:spacing w:after="312" w:afterLines="100"/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说明（动画、短视频类作品须注明剧本（故事）是否原创）</w:t>
            </w:r>
            <w:r>
              <w:t>：</w:t>
            </w:r>
          </w:p>
          <w:p>
            <w:pPr>
              <w:ind w:firstLine="420" w:firstLineChars="200"/>
            </w:pPr>
          </w:p>
        </w:tc>
      </w:tr>
    </w:tbl>
    <w:p>
      <w:pPr>
        <w:rPr>
          <w:b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A7"/>
    <w:rsid w:val="0002661F"/>
    <w:rsid w:val="00072BF4"/>
    <w:rsid w:val="000805E4"/>
    <w:rsid w:val="00080A5A"/>
    <w:rsid w:val="000C41BF"/>
    <w:rsid w:val="0031646F"/>
    <w:rsid w:val="00346B70"/>
    <w:rsid w:val="004B488B"/>
    <w:rsid w:val="006253E1"/>
    <w:rsid w:val="0076681D"/>
    <w:rsid w:val="008D2B38"/>
    <w:rsid w:val="00911C9B"/>
    <w:rsid w:val="00914FC3"/>
    <w:rsid w:val="00A51FB5"/>
    <w:rsid w:val="00AD5AB2"/>
    <w:rsid w:val="00AF70D6"/>
    <w:rsid w:val="00CF2BA7"/>
    <w:rsid w:val="0BFD7071"/>
    <w:rsid w:val="0DFBB7AE"/>
    <w:rsid w:val="0FFBF801"/>
    <w:rsid w:val="135F54EB"/>
    <w:rsid w:val="177C325B"/>
    <w:rsid w:val="1F3B7F69"/>
    <w:rsid w:val="1F9D25B7"/>
    <w:rsid w:val="2131466F"/>
    <w:rsid w:val="2B707310"/>
    <w:rsid w:val="2BFFB47B"/>
    <w:rsid w:val="2D752BB7"/>
    <w:rsid w:val="2EFB5B9B"/>
    <w:rsid w:val="2FBF4A1E"/>
    <w:rsid w:val="374E08B3"/>
    <w:rsid w:val="3B3F0712"/>
    <w:rsid w:val="3DD7B03F"/>
    <w:rsid w:val="3EDBF863"/>
    <w:rsid w:val="3EEBFBD0"/>
    <w:rsid w:val="3F3B668B"/>
    <w:rsid w:val="3FED5E32"/>
    <w:rsid w:val="3FF71243"/>
    <w:rsid w:val="497BABE5"/>
    <w:rsid w:val="4EBB7313"/>
    <w:rsid w:val="4F7DA87F"/>
    <w:rsid w:val="4FF6F11E"/>
    <w:rsid w:val="4FFF45D2"/>
    <w:rsid w:val="51A72744"/>
    <w:rsid w:val="5222696B"/>
    <w:rsid w:val="55C65E27"/>
    <w:rsid w:val="578F3E22"/>
    <w:rsid w:val="57BE504E"/>
    <w:rsid w:val="58021CCC"/>
    <w:rsid w:val="587ACFCF"/>
    <w:rsid w:val="596242A8"/>
    <w:rsid w:val="5B2E3E6C"/>
    <w:rsid w:val="5D5F3A9D"/>
    <w:rsid w:val="5D7FDD52"/>
    <w:rsid w:val="5FD9DC5D"/>
    <w:rsid w:val="64CD33A9"/>
    <w:rsid w:val="653D1FEE"/>
    <w:rsid w:val="6961CC7E"/>
    <w:rsid w:val="6A7FD523"/>
    <w:rsid w:val="6B74D986"/>
    <w:rsid w:val="6BBE4048"/>
    <w:rsid w:val="6CAF9497"/>
    <w:rsid w:val="6D126980"/>
    <w:rsid w:val="6D372EBF"/>
    <w:rsid w:val="6EE9476F"/>
    <w:rsid w:val="6FAA7C5E"/>
    <w:rsid w:val="7316A666"/>
    <w:rsid w:val="73ECBC73"/>
    <w:rsid w:val="73F646FC"/>
    <w:rsid w:val="73FA4935"/>
    <w:rsid w:val="762D1B8B"/>
    <w:rsid w:val="76EFDE67"/>
    <w:rsid w:val="77BA1F13"/>
    <w:rsid w:val="77FD3BC6"/>
    <w:rsid w:val="77FF9B27"/>
    <w:rsid w:val="782F7AF0"/>
    <w:rsid w:val="78BF73A3"/>
    <w:rsid w:val="79AF16A2"/>
    <w:rsid w:val="79BF97AB"/>
    <w:rsid w:val="79EB7A39"/>
    <w:rsid w:val="7A7F4E69"/>
    <w:rsid w:val="7B4FF0E9"/>
    <w:rsid w:val="7B5F0A21"/>
    <w:rsid w:val="7B7165D8"/>
    <w:rsid w:val="7BAF592E"/>
    <w:rsid w:val="7BD786AA"/>
    <w:rsid w:val="7BFE0AEF"/>
    <w:rsid w:val="7D7E8BA2"/>
    <w:rsid w:val="7DB4E3FE"/>
    <w:rsid w:val="7DBCE619"/>
    <w:rsid w:val="7DC8C9F6"/>
    <w:rsid w:val="7DCC0D09"/>
    <w:rsid w:val="7DFD2788"/>
    <w:rsid w:val="7E5FDF8B"/>
    <w:rsid w:val="7E7FB4E1"/>
    <w:rsid w:val="7EEF0098"/>
    <w:rsid w:val="7F15EBBB"/>
    <w:rsid w:val="7F5D1F45"/>
    <w:rsid w:val="7FC06B3D"/>
    <w:rsid w:val="7FD59D7F"/>
    <w:rsid w:val="7FE723EE"/>
    <w:rsid w:val="7FEF0A42"/>
    <w:rsid w:val="7FF5F810"/>
    <w:rsid w:val="7FFD99D0"/>
    <w:rsid w:val="7FFE2D80"/>
    <w:rsid w:val="8BD7FC10"/>
    <w:rsid w:val="97EFF671"/>
    <w:rsid w:val="99BB22DC"/>
    <w:rsid w:val="99DE9AF6"/>
    <w:rsid w:val="9D7F5455"/>
    <w:rsid w:val="A97FD9EE"/>
    <w:rsid w:val="AF6F7916"/>
    <w:rsid w:val="AFFB1CA1"/>
    <w:rsid w:val="B73FF689"/>
    <w:rsid w:val="BBFF4D82"/>
    <w:rsid w:val="BE79B342"/>
    <w:rsid w:val="BEA7E09E"/>
    <w:rsid w:val="BF6F2146"/>
    <w:rsid w:val="BFC64E0E"/>
    <w:rsid w:val="BFCD5A42"/>
    <w:rsid w:val="BFFF96E5"/>
    <w:rsid w:val="C7870A84"/>
    <w:rsid w:val="CAFF5FCA"/>
    <w:rsid w:val="CFD4FA1A"/>
    <w:rsid w:val="CFF615BB"/>
    <w:rsid w:val="CFFFA9EC"/>
    <w:rsid w:val="CFFFFC01"/>
    <w:rsid w:val="D9BF15F2"/>
    <w:rsid w:val="DAD7943B"/>
    <w:rsid w:val="DF6ED008"/>
    <w:rsid w:val="DF713BFB"/>
    <w:rsid w:val="DFBB507B"/>
    <w:rsid w:val="E76F5BF7"/>
    <w:rsid w:val="E97755FE"/>
    <w:rsid w:val="E9778CB1"/>
    <w:rsid w:val="EBB7C350"/>
    <w:rsid w:val="EBCFA484"/>
    <w:rsid w:val="EC7F7DA9"/>
    <w:rsid w:val="ED8BF9A1"/>
    <w:rsid w:val="EFBF6702"/>
    <w:rsid w:val="EFDB7784"/>
    <w:rsid w:val="EFFEB60A"/>
    <w:rsid w:val="EFFFA562"/>
    <w:rsid w:val="F64F2642"/>
    <w:rsid w:val="F6F92AFB"/>
    <w:rsid w:val="F7463BEF"/>
    <w:rsid w:val="F779E5A0"/>
    <w:rsid w:val="F8FD307B"/>
    <w:rsid w:val="F9BFC745"/>
    <w:rsid w:val="F9CBFBBB"/>
    <w:rsid w:val="F9FC4616"/>
    <w:rsid w:val="FABE91FA"/>
    <w:rsid w:val="FB5F6767"/>
    <w:rsid w:val="FB7B5A3F"/>
    <w:rsid w:val="FBF36512"/>
    <w:rsid w:val="FBFE7519"/>
    <w:rsid w:val="FBFF3C9E"/>
    <w:rsid w:val="FCF9B916"/>
    <w:rsid w:val="FE350520"/>
    <w:rsid w:val="FEEEF564"/>
    <w:rsid w:val="FEF70C90"/>
    <w:rsid w:val="FF15F55A"/>
    <w:rsid w:val="FF7FFCFA"/>
    <w:rsid w:val="FFBFFBD6"/>
    <w:rsid w:val="FFCFE802"/>
    <w:rsid w:val="FFD6AA0F"/>
    <w:rsid w:val="FFE74100"/>
    <w:rsid w:val="FFE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591</Words>
  <Characters>645</Characters>
  <Lines>4</Lines>
  <Paragraphs>1</Paragraphs>
  <TotalTime>4</TotalTime>
  <ScaleCrop>false</ScaleCrop>
  <LinksUpToDate>false</LinksUpToDate>
  <CharactersWithSpaces>666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2019-05-19T01:58:00Z</dcterms:created>
  <dc:creator>User</dc:creator>
  <cp:lastModifiedBy>椰子皮</cp:lastModifiedBy>
  <dcterms:modified xsi:type="dcterms:W3CDTF">2025-08-01T17:34:29Z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8FA828426E0E79EDA940E967559DF248_43</vt:lpwstr>
  </property>
  <property fmtid="{D5CDD505-2E9C-101B-9397-08002B2CF9AE}" pid="4" name="KSOTemplateDocerSaveRecord">
    <vt:lpwstr>eyJoZGlkIjoiYTM5M2Q5YThhMDc3NjRhZjMzYzc4OTcwMzcwYzI3NDIiLCJ1c2VySWQiOiI5MDg4ODU4MDkifQ==</vt:lpwstr>
  </property>
</Properties>
</file>